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AE42" w14:textId="0064E3B3" w:rsidR="00311381" w:rsidRPr="00311381" w:rsidRDefault="00311381" w:rsidP="0031138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shd w:val="clear" w:color="auto" w:fill="FFFFFF"/>
        </w:rPr>
      </w:pPr>
      <w:r w:rsidRPr="00311381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shd w:val="clear" w:color="auto" w:fill="FFFFFF"/>
        </w:rPr>
        <w:t xml:space="preserve">Wiersze i piosenki </w:t>
      </w:r>
      <w:r w:rsidR="0066175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shd w:val="clear" w:color="auto" w:fill="FFFFFF"/>
        </w:rPr>
        <w:t>na</w:t>
      </w:r>
      <w:r w:rsidRPr="00311381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shd w:val="clear" w:color="auto" w:fill="FFFFFF"/>
        </w:rPr>
        <w:t xml:space="preserve"> czerw</w:t>
      </w:r>
      <w:r w:rsidR="0066175F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shd w:val="clear" w:color="auto" w:fill="FFFFFF"/>
        </w:rPr>
        <w:t>iec</w:t>
      </w:r>
      <w:r w:rsidRPr="00311381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shd w:val="clear" w:color="auto" w:fill="FFFFFF"/>
        </w:rPr>
        <w:t>:</w:t>
      </w:r>
    </w:p>
    <w:p w14:paraId="607BFCBB" w14:textId="77777777" w:rsidR="00311381" w:rsidRPr="00311381" w:rsidRDefault="00311381" w:rsidP="0031138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shd w:val="clear" w:color="auto" w:fill="FFFFFF"/>
        </w:rPr>
      </w:pPr>
    </w:p>
    <w:p w14:paraId="0F9B7B36" w14:textId="77777777" w:rsidR="00311381" w:rsidRPr="00311381" w:rsidRDefault="00311381" w:rsidP="00311381">
      <w:pP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31138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Piosenka „Inni, a tacy sami”</w:t>
      </w:r>
    </w:p>
    <w:p w14:paraId="5AD281F6" w14:textId="77777777" w:rsidR="00311381" w:rsidRDefault="00311381" w:rsidP="00311381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Na wszystkich kontynentach mieszka tyle dzieci – </w:t>
      </w:r>
    </w:p>
    <w:p w14:paraId="58D08ECF" w14:textId="77777777"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Azji, Australii, Afryce.</w:t>
      </w:r>
    </w:p>
    <w:p w14:paraId="5403903C" w14:textId="77777777"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Każde dziecko wygląda inaczej</w:t>
      </w:r>
    </w:p>
    <w:p w14:paraId="27C1435C" w14:textId="77777777"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mówi innym językiem.</w:t>
      </w:r>
    </w:p>
    <w:p w14:paraId="3C41FA09" w14:textId="77777777"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A220E66" w14:textId="77777777"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Ref.: Każde dziecko chce być szczęśliwe,</w:t>
      </w:r>
    </w:p>
    <w:p w14:paraId="178F44CF" w14:textId="77777777"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Każde dziecko chce pięknie żyć:</w:t>
      </w:r>
    </w:p>
    <w:p w14:paraId="6E4F864C" w14:textId="77777777"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Mieć zawsze dobre, spokojne noce,</w:t>
      </w:r>
    </w:p>
    <w:p w14:paraId="7BE00E49" w14:textId="77777777"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Mieć tylko piękne dni.</w:t>
      </w:r>
    </w:p>
    <w:p w14:paraId="5D911050" w14:textId="77777777" w:rsidR="00311381" w:rsidRDefault="00311381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</w:t>
      </w:r>
      <w:r w:rsidR="008329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To nie jest ważne, gdzie mieszkają dzieci,</w:t>
      </w:r>
    </w:p>
    <w:p w14:paraId="212BA867" w14:textId="77777777" w:rsidR="008329CF" w:rsidRDefault="008329CF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Wszystkie chcą szczęśliwe być jak ty.</w:t>
      </w:r>
    </w:p>
    <w:p w14:paraId="22E83B01" w14:textId="77777777" w:rsidR="008329CF" w:rsidRDefault="008329CF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Mieć dobrą mamę, dobrego tatę,</w:t>
      </w:r>
    </w:p>
    <w:p w14:paraId="422C690F" w14:textId="77777777" w:rsidR="008329CF" w:rsidRDefault="008329CF" w:rsidP="00311381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Chcą bezpiecznie żyć.</w:t>
      </w:r>
    </w:p>
    <w:p w14:paraId="3CC73A2B" w14:textId="77777777" w:rsidR="008329CF" w:rsidRDefault="008329CF" w:rsidP="00832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20F55AB" w14:textId="77777777" w:rsidR="008329CF" w:rsidRDefault="008329CF" w:rsidP="008329CF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chociaż dzieci mają różny kolor skóry,</w:t>
      </w:r>
    </w:p>
    <w:p w14:paraId="615656FD" w14:textId="77777777"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Tak różne zabawki, książeczki,</w:t>
      </w:r>
    </w:p>
    <w:p w14:paraId="485407E5" w14:textId="77777777"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Inną szkołę, przedszkole, ubranka,</w:t>
      </w:r>
    </w:p>
    <w:p w14:paraId="5ABFA9D1" w14:textId="77777777"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Śpiewają inne piosenki.</w:t>
      </w:r>
    </w:p>
    <w:p w14:paraId="05E297A9" w14:textId="77777777"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0E0F4FA" w14:textId="77777777" w:rsidR="008329CF" w:rsidRDefault="008329CF" w:rsidP="008329CF">
      <w:pPr>
        <w:pStyle w:val="Akapitzlist"/>
        <w:spacing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Ref.: Każde dziecko chce być szczęśliwe,</w:t>
      </w:r>
    </w:p>
    <w:p w14:paraId="3122F8B5" w14:textId="77777777"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Każde dziecko chce pięknie żyć:</w:t>
      </w:r>
    </w:p>
    <w:p w14:paraId="25AC0216" w14:textId="77777777"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Mieć zawsze dobre, spokojne noce,</w:t>
      </w:r>
    </w:p>
    <w:p w14:paraId="52D8C0A9" w14:textId="77777777"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Mieć tylko piękne dni.</w:t>
      </w:r>
    </w:p>
    <w:p w14:paraId="6063F5D9" w14:textId="77777777"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To nie jest ważne, gdzie mieszkają dzieci,</w:t>
      </w:r>
    </w:p>
    <w:p w14:paraId="75DB7998" w14:textId="77777777"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Wszystkie chcą szczęśliwe być jak ty.</w:t>
      </w:r>
    </w:p>
    <w:p w14:paraId="7FD4AE68" w14:textId="77777777"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Mieć dobrą mamę, dobrego tatę,</w:t>
      </w:r>
    </w:p>
    <w:p w14:paraId="1D33C518" w14:textId="77777777" w:rsidR="008329CF" w:rsidRDefault="008329CF" w:rsidP="008329CF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Chcą bezpiecznie żyć.</w:t>
      </w:r>
    </w:p>
    <w:p w14:paraId="661CE031" w14:textId="77777777" w:rsidR="008329CF" w:rsidRDefault="008329CF" w:rsidP="008329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CD193A9" w14:textId="77777777" w:rsidR="008329CF" w:rsidRDefault="00331B49" w:rsidP="008329CF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Wiersz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„Letnie wakacje”</w:t>
      </w:r>
    </w:p>
    <w:p w14:paraId="0F1AAEC3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Kiedy są wakacje</w:t>
      </w:r>
    </w:p>
    <w:p w14:paraId="0DAF25C4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nie pada deszcz</w:t>
      </w:r>
    </w:p>
    <w:p w14:paraId="13488927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Możesz gdzieś wyjechać,</w:t>
      </w:r>
    </w:p>
    <w:p w14:paraId="60C25271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Jeśli tylko chcesz.</w:t>
      </w:r>
    </w:p>
    <w:p w14:paraId="19E19883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EA49CCC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Kiedy są wakacje – </w:t>
      </w:r>
    </w:p>
    <w:p w14:paraId="0C203BB1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Morze, góry, las,</w:t>
      </w:r>
    </w:p>
    <w:p w14:paraId="4B9EB943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Gdzie tylko się znajdziesz,</w:t>
      </w:r>
    </w:p>
    <w:p w14:paraId="23360F84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Miło spędzisz czas.</w:t>
      </w:r>
    </w:p>
    <w:p w14:paraId="6BFDFC10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9BBEC19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Latem</w:t>
      </w:r>
    </w:p>
    <w:p w14:paraId="095D3F58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Złociste promienie</w:t>
      </w:r>
    </w:p>
    <w:p w14:paraId="5953D8A7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Słońca</w:t>
      </w:r>
    </w:p>
    <w:p w14:paraId="00AB55AA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Padają na ziemię,</w:t>
      </w:r>
    </w:p>
    <w:p w14:paraId="480209D0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Popatrz – </w:t>
      </w:r>
    </w:p>
    <w:p w14:paraId="113F4D1A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Rozwiały się chmury,</w:t>
      </w:r>
    </w:p>
    <w:p w14:paraId="447DA9E6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Baw się</w:t>
      </w:r>
    </w:p>
    <w:p w14:paraId="23EBB306" w14:textId="77777777" w:rsidR="00331B49" w:rsidRDefault="00331B49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nie bądź ponury!</w:t>
      </w:r>
    </w:p>
    <w:p w14:paraId="243FB82F" w14:textId="77777777"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B89B618" w14:textId="77777777"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Morze – </w:t>
      </w:r>
    </w:p>
    <w:p w14:paraId="2D1B9A73" w14:textId="77777777"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Muszelki i piasek,</w:t>
      </w:r>
    </w:p>
    <w:p w14:paraId="1700FE8E" w14:textId="77777777"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Góry </w:t>
      </w:r>
    </w:p>
    <w:p w14:paraId="1C3239B9" w14:textId="77777777"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Lub łąka za lasem,</w:t>
      </w:r>
    </w:p>
    <w:p w14:paraId="4DDD2128" w14:textId="77777777"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Warmia – </w:t>
      </w:r>
    </w:p>
    <w:p w14:paraId="374DE927" w14:textId="77777777"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Czekają jeziora,</w:t>
      </w:r>
    </w:p>
    <w:p w14:paraId="42F64D0B" w14:textId="77777777"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Lato – </w:t>
      </w:r>
    </w:p>
    <w:p w14:paraId="7DF66A98" w14:textId="77777777"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Już wyjechać pora!</w:t>
      </w:r>
    </w:p>
    <w:p w14:paraId="716453FC" w14:textId="77777777"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0F6D3AC" w14:textId="77777777"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8234155" w14:textId="77777777"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Piosenka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„Lato w kawiarence”</w:t>
      </w:r>
    </w:p>
    <w:p w14:paraId="4B8E172B" w14:textId="77777777" w:rsidR="00A519DB" w:rsidRDefault="00A519DB" w:rsidP="00331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51BBCCA" w14:textId="77777777" w:rsidR="00A519DB" w:rsidRDefault="00A519DB" w:rsidP="00A519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 rogiem czeka lato w malutkiej kawiarence.</w:t>
      </w:r>
    </w:p>
    <w:p w14:paraId="34266800" w14:textId="77777777"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Popija słodki soczek, balonik trzyma w ręce.</w:t>
      </w:r>
    </w:p>
    <w:p w14:paraId="4070A0F1" w14:textId="77777777"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zaprasza na wakacje teraz, już!</w:t>
      </w:r>
    </w:p>
    <w:p w14:paraId="3BDB0854" w14:textId="77777777"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CDB62FE" w14:textId="77777777"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Ref.: Lato ach, lato, zaczaruj wszystkich nas!</w:t>
      </w:r>
    </w:p>
    <w:p w14:paraId="67719A5D" w14:textId="77777777"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Byśmy za tobą pobiegli w ciepły las.</w:t>
      </w:r>
    </w:p>
    <w:p w14:paraId="0C3BD7CD" w14:textId="77777777"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Na mchu i ciepłej trawce przy tobie poleżeli.</w:t>
      </w:r>
    </w:p>
    <w:p w14:paraId="6ED28A2B" w14:textId="77777777"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Na ptaki popatrzyli i wracać stąd nie chcieli.</w:t>
      </w:r>
    </w:p>
    <w:p w14:paraId="1E0B8464" w14:textId="77777777"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Zaczaruj dla nas morze, powędruj z nami w góry.</w:t>
      </w:r>
    </w:p>
    <w:p w14:paraId="3AE2B20A" w14:textId="77777777" w:rsidR="00A519DB" w:rsidRDefault="00A519DB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Popluskaj się w jeziorze, popatrz w chmury.</w:t>
      </w:r>
    </w:p>
    <w:p w14:paraId="25D50EF0" w14:textId="77777777" w:rsidR="005D2199" w:rsidRDefault="005D2199" w:rsidP="00A519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9AAD6D7" w14:textId="77777777" w:rsidR="005D2199" w:rsidRDefault="005D2199" w:rsidP="005D219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Już woła do nas lato, kapelusz ma na głowie.</w:t>
      </w:r>
    </w:p>
    <w:p w14:paraId="2A00E527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niesie dla nas lody w polewie malinowej!</w:t>
      </w:r>
    </w:p>
    <w:p w14:paraId="7F63C422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„Przyjeżdżajcie na wakacje teraz, już!”</w:t>
      </w:r>
    </w:p>
    <w:p w14:paraId="31684AAF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905D8A5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Ref.: Lato ach, lato, zaczaruj wszystkich nas!</w:t>
      </w:r>
    </w:p>
    <w:p w14:paraId="4054E6D7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Byśmy za tobą pobiegli w ciepły las.</w:t>
      </w:r>
    </w:p>
    <w:p w14:paraId="1428A917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Na mchu i ciepłej trawce przy tobie poleżeli.</w:t>
      </w:r>
    </w:p>
    <w:p w14:paraId="76EB88CE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Na ptaki popatrzyli i wracać stąd nie chcieli.</w:t>
      </w:r>
    </w:p>
    <w:p w14:paraId="44EC428B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Zaczaruj dla nas morze, powędruj z nami w góry.</w:t>
      </w:r>
    </w:p>
    <w:p w14:paraId="36C1A424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Popluskaj się w jeziorze, popatrz w chmury.</w:t>
      </w:r>
    </w:p>
    <w:p w14:paraId="3DC2C428" w14:textId="77777777" w:rsidR="005D2199" w:rsidRDefault="005D2199" w:rsidP="005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3EC0C84" w14:textId="77777777" w:rsidR="005D2199" w:rsidRDefault="005D2199" w:rsidP="005D219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letnia dyskoteka wesoło też zaprasza.</w:t>
      </w:r>
    </w:p>
    <w:p w14:paraId="41A929ED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 uśmiechem lato czeka, wakacje wita nasze!</w:t>
      </w:r>
    </w:p>
    <w:p w14:paraId="11BA3A40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Bo wakacje to atrakcje – teraz, już!</w:t>
      </w:r>
    </w:p>
    <w:p w14:paraId="305951DD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DA64FFE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Ref.: Lato ach, lato, zaczaruj wszystkich nas!</w:t>
      </w:r>
    </w:p>
    <w:p w14:paraId="2057B2C5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Byśmy za tobą pobiegli w ciepły las.</w:t>
      </w:r>
    </w:p>
    <w:p w14:paraId="5F71EDD5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Na mchu i ciepłej trawce przy tobie poleżeli.</w:t>
      </w:r>
    </w:p>
    <w:p w14:paraId="30BDDC0C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Na ptaki popatrzyli i wracać stąd nie chcieli.</w:t>
      </w:r>
    </w:p>
    <w:p w14:paraId="7EAF7FC3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Zaczaruj dla nas morze, powędruj z nami w góry.</w:t>
      </w:r>
    </w:p>
    <w:p w14:paraId="2DC56004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Popluskaj się w jeziorze, popatrz w chmury.</w:t>
      </w:r>
    </w:p>
    <w:p w14:paraId="08013CD1" w14:textId="77777777" w:rsidR="005D2199" w:rsidRDefault="005D2199" w:rsidP="005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286DCB8" w14:textId="77777777" w:rsidR="005D2199" w:rsidRDefault="005D2199" w:rsidP="005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ACE3A8F" w14:textId="77777777" w:rsidR="00131293" w:rsidRDefault="00131293" w:rsidP="005D21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Wiersz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„Co robią latem dni tygodnia?”</w:t>
      </w:r>
    </w:p>
    <w:p w14:paraId="54A9773C" w14:textId="77777777" w:rsidR="00B55E11" w:rsidRPr="00B55E11" w:rsidRDefault="00B55E11" w:rsidP="005D21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14:paraId="0450193C" w14:textId="77777777" w:rsidR="00131293" w:rsidRDefault="00131293" w:rsidP="0013129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Co wy na to, że już lato? – </w:t>
      </w:r>
    </w:p>
    <w:p w14:paraId="0FE4BD82" w14:textId="77777777" w:rsidR="00131293" w:rsidRDefault="00131293" w:rsidP="00131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Tydzień swoje dni zapytał.</w:t>
      </w:r>
    </w:p>
    <w:p w14:paraId="5546EC3B" w14:textId="77777777" w:rsidR="00131293" w:rsidRDefault="00131293" w:rsidP="00131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Poniedziałek zsiadł z roweru.</w:t>
      </w:r>
    </w:p>
    <w:p w14:paraId="1CE182A1" w14:textId="77777777" w:rsidR="00131293" w:rsidRDefault="00131293" w:rsidP="0013129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Radość dla kolarzy wielu!</w:t>
      </w:r>
    </w:p>
    <w:p w14:paraId="125D233F" w14:textId="77777777" w:rsidR="00131293" w:rsidRDefault="00131293" w:rsidP="00131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Wtorek książkę czyta właśnie.</w:t>
      </w:r>
    </w:p>
    <w:p w14:paraId="1A1DE9AD" w14:textId="77777777" w:rsidR="00131293" w:rsidRDefault="00131293" w:rsidP="00131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Mruknął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tylko: – L</w:t>
      </w:r>
      <w:r w:rsidRPr="0013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ubię baśnie!</w:t>
      </w:r>
    </w:p>
    <w:p w14:paraId="089A57C2" w14:textId="77777777" w:rsidR="00131293" w:rsidRDefault="00131293" w:rsidP="00131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Latawca puszczała środa,</w:t>
      </w:r>
    </w:p>
    <w:p w14:paraId="24257303" w14:textId="77777777" w:rsidR="00131293" w:rsidRDefault="00131293" w:rsidP="00131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Bo piękna była pogoda.</w:t>
      </w:r>
    </w:p>
    <w:p w14:paraId="4BBA0325" w14:textId="77777777" w:rsidR="00131293" w:rsidRDefault="00131293" w:rsidP="00131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Czwartek rzekł: – Ja wciąż maluję,</w:t>
      </w:r>
    </w:p>
    <w:p w14:paraId="3A17801A" w14:textId="77777777" w:rsidR="00131293" w:rsidRDefault="00131293" w:rsidP="00131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Jak się świetnie w lesie czuję.</w:t>
      </w:r>
    </w:p>
    <w:p w14:paraId="329A413C" w14:textId="77777777" w:rsidR="00131293" w:rsidRDefault="00131293" w:rsidP="00131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Piątek tylko machnął ręką:</w:t>
      </w:r>
    </w:p>
    <w:p w14:paraId="62C561D4" w14:textId="77777777" w:rsidR="00131293" w:rsidRDefault="00131293" w:rsidP="0013129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Chciałbym zagrać, lecz nieprędko</w:t>
      </w:r>
    </w:p>
    <w:p w14:paraId="4946E359" w14:textId="77777777" w:rsidR="00131293" w:rsidRDefault="00131293" w:rsidP="00131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Znajdę gracza w tym upale.</w:t>
      </w:r>
    </w:p>
    <w:p w14:paraId="3F8CA54C" w14:textId="77777777" w:rsidR="00131293" w:rsidRDefault="00131293" w:rsidP="00131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Szachów </w:t>
      </w:r>
      <w:r w:rsidR="00B55E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nie otwieram wcale.</w:t>
      </w:r>
    </w:p>
    <w:p w14:paraId="11AE37E4" w14:textId="77777777" w:rsidR="00B55E11" w:rsidRDefault="00B55E11" w:rsidP="00B55E1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sobota? – Cóż mam rzec.</w:t>
      </w:r>
    </w:p>
    <w:p w14:paraId="63A2F327" w14:textId="77777777" w:rsidR="00B55E11" w:rsidRDefault="00B55E11" w:rsidP="00B55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Niosę piłkę, dziś gram mecz.</w:t>
      </w:r>
    </w:p>
    <w:p w14:paraId="7D570A63" w14:textId="77777777" w:rsidR="00B55E11" w:rsidRDefault="00B55E11" w:rsidP="00B55E1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Czy Niedziela coś odpowie?</w:t>
      </w:r>
    </w:p>
    <w:p w14:paraId="0F367566" w14:textId="77777777" w:rsidR="00B55E11" w:rsidRDefault="00B55E11" w:rsidP="00B55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Nie odpowie, bo jest w kinie</w:t>
      </w:r>
    </w:p>
    <w:p w14:paraId="3742803B" w14:textId="77777777" w:rsidR="00B55E11" w:rsidRDefault="00B55E11" w:rsidP="00B55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 animowanym filmie.</w:t>
      </w:r>
    </w:p>
    <w:p w14:paraId="0D3E176D" w14:textId="77777777" w:rsidR="00B55E11" w:rsidRDefault="00B55E11" w:rsidP="00B55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czy film ten był o lecie,</w:t>
      </w:r>
    </w:p>
    <w:p w14:paraId="221568B9" w14:textId="77777777" w:rsidR="00B55E11" w:rsidRDefault="00B55E11" w:rsidP="00B55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poniedziałek się dowiecie.</w:t>
      </w:r>
    </w:p>
    <w:p w14:paraId="2A5F368F" w14:textId="77777777" w:rsidR="00B55E11" w:rsidRPr="00B55E11" w:rsidRDefault="00B55E11" w:rsidP="00B55E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1BCCC04" w14:textId="77777777" w:rsidR="00131293" w:rsidRPr="00131293" w:rsidRDefault="00131293" w:rsidP="001312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2EB748A" w14:textId="77777777" w:rsidR="005D2199" w:rsidRDefault="005D2199" w:rsidP="005D21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Piosenka „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Moje marzenia”</w:t>
      </w:r>
    </w:p>
    <w:p w14:paraId="7DE2D015" w14:textId="77777777" w:rsidR="005D2199" w:rsidRDefault="005D2199" w:rsidP="005D2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155C2CC" w14:textId="77777777" w:rsidR="005D2199" w:rsidRDefault="005D2199" w:rsidP="005D219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Wieczorem otwieram okno</w:t>
      </w:r>
    </w:p>
    <w:p w14:paraId="521EC7AD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 świata pełnego marzeń,</w:t>
      </w:r>
    </w:p>
    <w:p w14:paraId="01DF2134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Historii niesamowitych,</w:t>
      </w:r>
    </w:p>
    <w:p w14:paraId="68096F4D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Niezwykłych, cudownych zdarzeń.</w:t>
      </w:r>
    </w:p>
    <w:p w14:paraId="4CFFCBA5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C344E4A" w14:textId="77777777" w:rsidR="005D2199" w:rsidRDefault="005D2199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Ref.: </w:t>
      </w:r>
      <w:r w:rsidR="0013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Marzenia jak obłoki płyną w świat</w:t>
      </w:r>
      <w:r w:rsidR="001312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</w:p>
    <w:p w14:paraId="4DAC1C16" w14:textId="77777777"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Dobre myśli wznoszą je do gwiazd,</w:t>
      </w:r>
    </w:p>
    <w:p w14:paraId="5EBE6277" w14:textId="77777777"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gwiazdka, która świeci na niebie, hen,</w:t>
      </w:r>
    </w:p>
    <w:p w14:paraId="48D44D57" w14:textId="77777777"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Może spełnić je.</w:t>
      </w:r>
    </w:p>
    <w:p w14:paraId="13A7E1D8" w14:textId="77777777" w:rsidR="00131293" w:rsidRDefault="00131293" w:rsidP="0013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A8FC9C7" w14:textId="77777777" w:rsidR="00131293" w:rsidRDefault="00131293" w:rsidP="0013129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Spotykam tu dobrą wróżkę,</w:t>
      </w:r>
    </w:p>
    <w:p w14:paraId="693C9482" w14:textId="77777777"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Zna ona moje pragnienia</w:t>
      </w:r>
    </w:p>
    <w:p w14:paraId="541A286D" w14:textId="77777777"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daje moce ogromne,</w:t>
      </w:r>
    </w:p>
    <w:p w14:paraId="0A8DB857" w14:textId="77777777"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siłę do ich spełnienia.</w:t>
      </w:r>
    </w:p>
    <w:p w14:paraId="79E593CE" w14:textId="77777777"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7643A7F" w14:textId="77777777"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Ref.: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Marzenia jak obłoki płyną w świat,</w:t>
      </w:r>
    </w:p>
    <w:p w14:paraId="5B25134B" w14:textId="77777777"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Dobre myśli wznoszą je do gwiazd,</w:t>
      </w:r>
    </w:p>
    <w:p w14:paraId="38621982" w14:textId="77777777"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gwiazdka, która świeci na niebie, hen,</w:t>
      </w:r>
    </w:p>
    <w:p w14:paraId="26797455" w14:textId="77777777"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Może spełnić je.</w:t>
      </w:r>
    </w:p>
    <w:p w14:paraId="1C70AE22" w14:textId="77777777" w:rsidR="00131293" w:rsidRDefault="00131293" w:rsidP="0013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9D50C3E" w14:textId="77777777" w:rsidR="00131293" w:rsidRDefault="00131293" w:rsidP="0013129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Więc marzę, tak często marzę,</w:t>
      </w:r>
    </w:p>
    <w:p w14:paraId="6D4381B5" w14:textId="77777777"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Marzenia moc wielką mają,</w:t>
      </w:r>
    </w:p>
    <w:p w14:paraId="51D3FF21" w14:textId="77777777"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Gdy bardzo w nie uwierzymy,</w:t>
      </w:r>
    </w:p>
    <w:p w14:paraId="4CEF70ED" w14:textId="77777777"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To one nam się spełniają.</w:t>
      </w:r>
    </w:p>
    <w:p w14:paraId="18CC0912" w14:textId="77777777"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684AA43" w14:textId="77777777"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Ref.: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Marzenia jak obłoki płyną w świat,</w:t>
      </w:r>
    </w:p>
    <w:p w14:paraId="0A84CB6C" w14:textId="77777777"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Dobre myśli wznoszą je do gwiazd,</w:t>
      </w:r>
    </w:p>
    <w:p w14:paraId="237CA41C" w14:textId="77777777"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 gwiazdka, która świeci na niebie, hen,</w:t>
      </w:r>
    </w:p>
    <w:p w14:paraId="7FB090A6" w14:textId="77777777" w:rsidR="00131293" w:rsidRDefault="00131293" w:rsidP="00131293">
      <w:pPr>
        <w:pStyle w:val="Akapitzlist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Może spełnić je.</w:t>
      </w:r>
    </w:p>
    <w:p w14:paraId="33AA1F46" w14:textId="77777777" w:rsid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07E9AB8" w14:textId="77777777" w:rsidR="00131293" w:rsidRPr="00131293" w:rsidRDefault="00131293" w:rsidP="0013129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40259F7" w14:textId="77777777" w:rsidR="00131293" w:rsidRPr="005D2199" w:rsidRDefault="00131293" w:rsidP="005D219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9421964" w14:textId="77777777" w:rsidR="008329CF" w:rsidRPr="008329CF" w:rsidRDefault="008329CF" w:rsidP="00331B4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7D5082A" w14:textId="77777777" w:rsidR="00D66598" w:rsidRDefault="00D66598" w:rsidP="00331B49">
      <w:pPr>
        <w:spacing w:after="0"/>
      </w:pPr>
    </w:p>
    <w:sectPr w:rsidR="00D6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FD8"/>
    <w:multiLevelType w:val="hybridMultilevel"/>
    <w:tmpl w:val="12D6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15C82"/>
    <w:multiLevelType w:val="hybridMultilevel"/>
    <w:tmpl w:val="DFB6D844"/>
    <w:lvl w:ilvl="0" w:tplc="2E724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22700"/>
    <w:multiLevelType w:val="hybridMultilevel"/>
    <w:tmpl w:val="8278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F565A"/>
    <w:multiLevelType w:val="hybridMultilevel"/>
    <w:tmpl w:val="3ABEF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1D8"/>
    <w:multiLevelType w:val="hybridMultilevel"/>
    <w:tmpl w:val="9AC2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290"/>
    <w:multiLevelType w:val="hybridMultilevel"/>
    <w:tmpl w:val="9B2A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381"/>
    <w:rsid w:val="00131293"/>
    <w:rsid w:val="00311381"/>
    <w:rsid w:val="00331B49"/>
    <w:rsid w:val="005D2199"/>
    <w:rsid w:val="0066175F"/>
    <w:rsid w:val="008329CF"/>
    <w:rsid w:val="00A519DB"/>
    <w:rsid w:val="00B55E11"/>
    <w:rsid w:val="00D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0452"/>
  <w15:docId w15:val="{3E8BF78E-2340-4D58-ADD9-1F4A9AC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</dc:creator>
  <cp:keywords/>
  <dc:description/>
  <cp:lastModifiedBy>Magdalena Kwiatkowska</cp:lastModifiedBy>
  <cp:revision>3</cp:revision>
  <dcterms:created xsi:type="dcterms:W3CDTF">2021-05-26T17:44:00Z</dcterms:created>
  <dcterms:modified xsi:type="dcterms:W3CDTF">2021-06-02T19:24:00Z</dcterms:modified>
</cp:coreProperties>
</file>